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52A" w:rsidRPr="00191809" w:rsidRDefault="006C252A" w:rsidP="006C252A">
      <w:pPr>
        <w:jc w:val="center"/>
        <w:rPr>
          <w:rFonts w:ascii="Verdana" w:eastAsia="Calibri" w:hAnsi="Verdana"/>
          <w:sz w:val="32"/>
          <w:szCs w:val="32"/>
          <w:lang w:eastAsia="en-US"/>
        </w:rPr>
      </w:pPr>
      <w:bookmarkStart w:id="0" w:name="_GoBack"/>
      <w:bookmarkEnd w:id="0"/>
      <w:r>
        <w:rPr>
          <w:rFonts w:ascii="Verdana" w:eastAsia="Calibri" w:hAnsi="Verdana"/>
          <w:sz w:val="32"/>
          <w:szCs w:val="32"/>
          <w:lang w:eastAsia="en-US"/>
        </w:rPr>
        <w:t xml:space="preserve">SØKNADSSKJEMA FOR KOMMUNER, </w:t>
      </w:r>
      <w:r w:rsidRPr="00191809">
        <w:rPr>
          <w:rFonts w:ascii="Verdana" w:eastAsia="Calibri" w:hAnsi="Verdana"/>
          <w:sz w:val="32"/>
          <w:szCs w:val="32"/>
          <w:lang w:eastAsia="en-US"/>
        </w:rPr>
        <w:t xml:space="preserve">FRIVILLIGE ORGANISASJONER </w:t>
      </w:r>
      <w:r>
        <w:rPr>
          <w:rFonts w:ascii="Verdana" w:eastAsia="Calibri" w:hAnsi="Verdana"/>
          <w:sz w:val="32"/>
          <w:szCs w:val="32"/>
          <w:lang w:eastAsia="en-US"/>
        </w:rPr>
        <w:t>OG BARNEHAGER</w:t>
      </w:r>
    </w:p>
    <w:p w:rsidR="006C252A" w:rsidRPr="00191809" w:rsidRDefault="006C252A" w:rsidP="006C252A">
      <w:pPr>
        <w:jc w:val="center"/>
        <w:rPr>
          <w:rFonts w:ascii="Verdana" w:eastAsia="Calibri" w:hAnsi="Verdana"/>
          <w:sz w:val="32"/>
          <w:szCs w:val="32"/>
          <w:lang w:eastAsia="en-US"/>
        </w:rPr>
      </w:pPr>
      <w:proofErr w:type="spellStart"/>
      <w:r w:rsidRPr="00191809">
        <w:rPr>
          <w:rFonts w:ascii="Verdana" w:eastAsia="Calibri" w:hAnsi="Verdana"/>
          <w:sz w:val="32"/>
          <w:szCs w:val="32"/>
          <w:lang w:eastAsia="en-US"/>
        </w:rPr>
        <w:t>Kap</w:t>
      </w:r>
      <w:proofErr w:type="spellEnd"/>
      <w:r w:rsidRPr="00191809">
        <w:rPr>
          <w:rFonts w:ascii="Verdana" w:eastAsia="Calibri" w:hAnsi="Verdana"/>
          <w:sz w:val="32"/>
          <w:szCs w:val="32"/>
          <w:lang w:eastAsia="en-US"/>
        </w:rPr>
        <w:t>. 231 post 70 – Tilskudd for svømming i barnehager</w:t>
      </w:r>
    </w:p>
    <w:p w:rsidR="006C252A" w:rsidRPr="00191809" w:rsidRDefault="006C252A" w:rsidP="006C252A">
      <w:pPr>
        <w:jc w:val="center"/>
        <w:rPr>
          <w:rFonts w:ascii="Verdana" w:eastAsia="Calibri" w:hAnsi="Verdana"/>
          <w:sz w:val="32"/>
          <w:szCs w:val="32"/>
          <w:lang w:eastAsia="en-US"/>
        </w:rPr>
      </w:pPr>
    </w:p>
    <w:p w:rsidR="006C252A" w:rsidRPr="00191809" w:rsidRDefault="006C252A" w:rsidP="006C252A">
      <w:pPr>
        <w:jc w:val="center"/>
        <w:rPr>
          <w:rFonts w:ascii="Verdana" w:eastAsia="Calibri" w:hAnsi="Verdana"/>
          <w:sz w:val="22"/>
          <w:szCs w:val="22"/>
          <w:lang w:eastAsia="en-US"/>
        </w:rPr>
      </w:pPr>
      <w:r>
        <w:rPr>
          <w:rFonts w:ascii="Verdana" w:eastAsia="Calibri" w:hAnsi="Verdana"/>
          <w:sz w:val="32"/>
          <w:szCs w:val="32"/>
          <w:lang w:eastAsia="en-US"/>
        </w:rPr>
        <w:t xml:space="preserve"> </w:t>
      </w:r>
    </w:p>
    <w:p w:rsidR="006C252A" w:rsidRPr="00191809" w:rsidRDefault="006C252A" w:rsidP="006C252A">
      <w:pPr>
        <w:jc w:val="center"/>
        <w:rPr>
          <w:rFonts w:ascii="Verdana" w:eastAsia="Calibri" w:hAnsi="Verdana"/>
          <w:sz w:val="22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7"/>
        <w:gridCol w:w="4335"/>
      </w:tblGrid>
      <w:tr w:rsidR="006C252A" w:rsidRPr="00AE6D57" w:rsidTr="00F45E99">
        <w:tc>
          <w:tcPr>
            <w:tcW w:w="9288" w:type="dxa"/>
            <w:gridSpan w:val="2"/>
            <w:shd w:val="clear" w:color="auto" w:fill="D9D9D9"/>
          </w:tcPr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4"/>
                <w:lang w:eastAsia="en-US"/>
              </w:rPr>
              <w:t>INFORMASJON OM SØKER</w:t>
            </w:r>
          </w:p>
        </w:tc>
      </w:tr>
      <w:tr w:rsidR="006C252A" w:rsidRPr="00AE6D57" w:rsidTr="00F45E99">
        <w:tc>
          <w:tcPr>
            <w:tcW w:w="4786" w:type="dxa"/>
            <w:shd w:val="clear" w:color="auto" w:fill="FFFFFF"/>
          </w:tcPr>
          <w:p w:rsidR="006C252A" w:rsidRPr="00AE6D57" w:rsidRDefault="006C252A" w:rsidP="00F45E9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Navn på kommune/frivillig organisasjon</w:t>
            </w:r>
            <w: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/barnehage</w:t>
            </w:r>
          </w:p>
        </w:tc>
        <w:tc>
          <w:tcPr>
            <w:tcW w:w="4502" w:type="dxa"/>
            <w:shd w:val="clear" w:color="auto" w:fill="FFFFFF"/>
          </w:tcPr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6C252A" w:rsidRPr="00AE6D57" w:rsidTr="00F45E99">
        <w:tc>
          <w:tcPr>
            <w:tcW w:w="4786" w:type="dxa"/>
            <w:shd w:val="clear" w:color="auto" w:fill="FFFFFF"/>
          </w:tcPr>
          <w:p w:rsidR="006C252A" w:rsidRPr="00AE6D57" w:rsidRDefault="006C252A" w:rsidP="00F45E9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Adresse</w:t>
            </w:r>
          </w:p>
        </w:tc>
        <w:tc>
          <w:tcPr>
            <w:tcW w:w="4502" w:type="dxa"/>
            <w:shd w:val="clear" w:color="auto" w:fill="FFFFFF"/>
          </w:tcPr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6C252A" w:rsidRPr="00AE6D57" w:rsidTr="00F45E99">
        <w:tc>
          <w:tcPr>
            <w:tcW w:w="4786" w:type="dxa"/>
            <w:shd w:val="clear" w:color="auto" w:fill="auto"/>
          </w:tcPr>
          <w:p w:rsidR="006C252A" w:rsidRDefault="006C252A" w:rsidP="00F45E9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Kommunenummer/</w:t>
            </w:r>
          </w:p>
          <w:p w:rsidR="006C252A" w:rsidRPr="00AE6D57" w:rsidRDefault="006C252A" w:rsidP="00F45E9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o</w:t>
            </w: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rganisasjonsnummer</w:t>
            </w:r>
            <w: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4502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6C252A" w:rsidRPr="00AE6D57" w:rsidTr="00F45E99">
        <w:tc>
          <w:tcPr>
            <w:tcW w:w="4786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 xml:space="preserve">Kontonummer </w:t>
            </w:r>
          </w:p>
        </w:tc>
        <w:tc>
          <w:tcPr>
            <w:tcW w:w="4502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6C252A" w:rsidRPr="00AE6D57" w:rsidTr="00F45E99">
        <w:tc>
          <w:tcPr>
            <w:tcW w:w="4786" w:type="dxa"/>
            <w:shd w:val="clear" w:color="auto" w:fill="auto"/>
          </w:tcPr>
          <w:p w:rsidR="006C252A" w:rsidRPr="007A595C" w:rsidRDefault="006C252A" w:rsidP="0051311E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Søknadssum</w:t>
            </w:r>
            <w: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Verdana" w:eastAsia="Calibri" w:hAnsi="Verdana"/>
                <w:sz w:val="22"/>
                <w:szCs w:val="22"/>
                <w:lang w:eastAsia="en-US"/>
              </w:rPr>
              <w:t xml:space="preserve">(kr. </w:t>
            </w:r>
            <w:r w:rsidR="0051311E">
              <w:rPr>
                <w:rFonts w:ascii="Verdana" w:eastAsia="Calibri" w:hAnsi="Verdana"/>
                <w:sz w:val="22"/>
                <w:szCs w:val="22"/>
                <w:lang w:eastAsia="en-US"/>
              </w:rPr>
              <w:t>1 800</w:t>
            </w:r>
            <w:r>
              <w:rPr>
                <w:rFonts w:ascii="Verdana" w:eastAsia="Calibri" w:hAnsi="Verdana"/>
                <w:sz w:val="22"/>
                <w:szCs w:val="22"/>
                <w:lang w:eastAsia="en-US"/>
              </w:rPr>
              <w:t>,- per barn det gis opplæring til)</w:t>
            </w:r>
          </w:p>
        </w:tc>
        <w:tc>
          <w:tcPr>
            <w:tcW w:w="4502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</w:tbl>
    <w:p w:rsidR="006C252A" w:rsidRPr="00191809" w:rsidRDefault="006C252A" w:rsidP="006C252A">
      <w:pPr>
        <w:jc w:val="center"/>
        <w:rPr>
          <w:rFonts w:ascii="Verdana" w:eastAsia="Calibri" w:hAnsi="Verdana"/>
          <w:sz w:val="22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9"/>
        <w:gridCol w:w="4343"/>
      </w:tblGrid>
      <w:tr w:rsidR="006C252A" w:rsidRPr="00AE6D57" w:rsidTr="00F45E99">
        <w:tc>
          <w:tcPr>
            <w:tcW w:w="9212" w:type="dxa"/>
            <w:gridSpan w:val="2"/>
            <w:shd w:val="clear" w:color="auto" w:fill="D9D9D9"/>
          </w:tcPr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4"/>
                <w:lang w:eastAsia="en-US"/>
              </w:rPr>
              <w:t xml:space="preserve">KONTAKTINFORMASJON </w:t>
            </w:r>
          </w:p>
        </w:tc>
      </w:tr>
      <w:tr w:rsidR="006C252A" w:rsidRPr="00AE6D57" w:rsidTr="00F45E99">
        <w:tc>
          <w:tcPr>
            <w:tcW w:w="4786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Navn på kontaktperson</w:t>
            </w:r>
          </w:p>
        </w:tc>
        <w:tc>
          <w:tcPr>
            <w:tcW w:w="4426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6C252A" w:rsidRPr="00AE6D57" w:rsidTr="00F45E99">
        <w:tc>
          <w:tcPr>
            <w:tcW w:w="4786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e-postadresse</w:t>
            </w:r>
          </w:p>
        </w:tc>
        <w:tc>
          <w:tcPr>
            <w:tcW w:w="4426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6C252A" w:rsidRPr="00AE6D57" w:rsidTr="00F45E99">
        <w:tc>
          <w:tcPr>
            <w:tcW w:w="4786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Telefonnummer</w:t>
            </w:r>
          </w:p>
        </w:tc>
        <w:tc>
          <w:tcPr>
            <w:tcW w:w="4426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6C252A" w:rsidRPr="00AE6D57" w:rsidTr="00F45E99">
        <w:tc>
          <w:tcPr>
            <w:tcW w:w="4786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Tittel</w:t>
            </w:r>
          </w:p>
        </w:tc>
        <w:tc>
          <w:tcPr>
            <w:tcW w:w="4426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6C252A" w:rsidRPr="00AE6D57" w:rsidTr="00F45E99">
        <w:tc>
          <w:tcPr>
            <w:tcW w:w="4786" w:type="dxa"/>
            <w:shd w:val="clear" w:color="auto" w:fill="auto"/>
          </w:tcPr>
          <w:p w:rsidR="006C252A" w:rsidRDefault="006C252A" w:rsidP="00F45E9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 xml:space="preserve">Underskrift </w:t>
            </w:r>
          </w:p>
          <w:p w:rsidR="006C252A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sz w:val="22"/>
                <w:szCs w:val="22"/>
                <w:lang w:eastAsia="en-US"/>
              </w:rPr>
              <w:t xml:space="preserve">(med underskrift samtykker </w:t>
            </w:r>
          </w:p>
          <w:p w:rsidR="006C252A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sz w:val="22"/>
                <w:szCs w:val="22"/>
                <w:lang w:eastAsia="en-US"/>
              </w:rPr>
              <w:t>kommunen/den frivillige organisasjonen</w:t>
            </w:r>
            <w:r>
              <w:rPr>
                <w:rFonts w:ascii="Verdana" w:eastAsia="Calibri" w:hAnsi="Verdana"/>
                <w:sz w:val="22"/>
                <w:szCs w:val="22"/>
                <w:lang w:eastAsia="en-US"/>
              </w:rPr>
              <w:t>/barnehagen</w:t>
            </w:r>
          </w:p>
          <w:p w:rsidR="006C252A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sz w:val="22"/>
                <w:szCs w:val="22"/>
                <w:lang w:eastAsia="en-US"/>
              </w:rPr>
              <w:t xml:space="preserve">til at midlene i sin helhet vil </w:t>
            </w:r>
          </w:p>
          <w:p w:rsidR="006C252A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sz w:val="22"/>
                <w:szCs w:val="22"/>
                <w:lang w:eastAsia="en-US"/>
              </w:rPr>
              <w:t xml:space="preserve">bli benyttet i tråd med formålet </w:t>
            </w:r>
          </w:p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sz w:val="22"/>
                <w:szCs w:val="22"/>
                <w:lang w:eastAsia="en-US"/>
              </w:rPr>
              <w:t>med tiltaket)</w:t>
            </w:r>
          </w:p>
        </w:tc>
        <w:tc>
          <w:tcPr>
            <w:tcW w:w="4426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 xml:space="preserve">Sted </w:t>
            </w:r>
            <w:r w:rsidRPr="00AE6D57">
              <w:rPr>
                <w:rFonts w:ascii="Verdana" w:eastAsia="Calibri" w:hAnsi="Verdana"/>
                <w:sz w:val="22"/>
                <w:szCs w:val="22"/>
                <w:lang w:eastAsia="en-US"/>
              </w:rPr>
              <w:t>______________</w:t>
            </w:r>
          </w:p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 xml:space="preserve">Dato </w:t>
            </w:r>
            <w:r w:rsidRPr="00AE6D57">
              <w:rPr>
                <w:rFonts w:ascii="Verdana" w:eastAsia="Calibri" w:hAnsi="Verdana"/>
                <w:sz w:val="22"/>
                <w:szCs w:val="22"/>
                <w:lang w:eastAsia="en-US"/>
              </w:rPr>
              <w:t>______________</w:t>
            </w:r>
          </w:p>
          <w:p w:rsidR="006C252A" w:rsidRPr="00AE6D57" w:rsidRDefault="006C252A" w:rsidP="00F45E9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</w:p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 xml:space="preserve">Underskrift </w:t>
            </w:r>
            <w:r w:rsidRPr="00AE6D57">
              <w:rPr>
                <w:rFonts w:ascii="Verdana" w:eastAsia="Calibri" w:hAnsi="Verdana"/>
                <w:sz w:val="22"/>
                <w:szCs w:val="22"/>
                <w:lang w:eastAsia="en-US"/>
              </w:rPr>
              <w:t>_________________</w:t>
            </w:r>
          </w:p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</w:tbl>
    <w:p w:rsidR="006C252A" w:rsidRPr="00191809" w:rsidRDefault="006C252A" w:rsidP="006C252A">
      <w:pPr>
        <w:jc w:val="center"/>
        <w:rPr>
          <w:rFonts w:ascii="Verdana" w:eastAsia="Calibri" w:hAnsi="Verdana"/>
          <w:sz w:val="22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8"/>
        <w:gridCol w:w="4324"/>
      </w:tblGrid>
      <w:tr w:rsidR="006C252A" w:rsidRPr="00AE6D57" w:rsidTr="00F45E99">
        <w:tc>
          <w:tcPr>
            <w:tcW w:w="9212" w:type="dxa"/>
            <w:gridSpan w:val="2"/>
            <w:shd w:val="clear" w:color="auto" w:fill="D9D9D9"/>
          </w:tcPr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4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4"/>
                <w:lang w:eastAsia="en-US"/>
              </w:rPr>
              <w:t>INFORMASJON OM OPPLÆRINGEN</w:t>
            </w:r>
          </w:p>
        </w:tc>
      </w:tr>
      <w:tr w:rsidR="006C252A" w:rsidRPr="00AE6D57" w:rsidTr="00F45E99">
        <w:tc>
          <w:tcPr>
            <w:tcW w:w="4786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Eierform (kommunal/privat)</w:t>
            </w:r>
          </w:p>
        </w:tc>
        <w:tc>
          <w:tcPr>
            <w:tcW w:w="4426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6C252A" w:rsidRPr="00AE6D57" w:rsidTr="00F45E99">
        <w:tc>
          <w:tcPr>
            <w:tcW w:w="4786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Antall barn det skal gis opplæring til</w:t>
            </w:r>
          </w:p>
        </w:tc>
        <w:tc>
          <w:tcPr>
            <w:tcW w:w="4426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6C252A" w:rsidRPr="00AE6D57" w:rsidTr="00F45E99">
        <w:tc>
          <w:tcPr>
            <w:tcW w:w="4786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 xml:space="preserve">Antall timer med svømmeopplæring </w:t>
            </w:r>
          </w:p>
        </w:tc>
        <w:tc>
          <w:tcPr>
            <w:tcW w:w="4426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6C252A" w:rsidRPr="00AE6D57" w:rsidTr="00F45E99">
        <w:tc>
          <w:tcPr>
            <w:tcW w:w="4786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Hvor skal opplæringen foregå</w:t>
            </w:r>
          </w:p>
        </w:tc>
        <w:tc>
          <w:tcPr>
            <w:tcW w:w="4426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6C252A" w:rsidRPr="00AE6D57" w:rsidTr="00F45E99">
        <w:tc>
          <w:tcPr>
            <w:tcW w:w="4786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Tidspunkt for opplæringen</w:t>
            </w:r>
          </w:p>
        </w:tc>
        <w:tc>
          <w:tcPr>
            <w:tcW w:w="4426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6C252A" w:rsidRPr="00AE6D57" w:rsidTr="00F45E99">
        <w:tc>
          <w:tcPr>
            <w:tcW w:w="4786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 xml:space="preserve">Beskriv eventuelle samarbeid </w:t>
            </w:r>
          </w:p>
        </w:tc>
        <w:tc>
          <w:tcPr>
            <w:tcW w:w="4426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6C252A" w:rsidRPr="00AE6D57" w:rsidTr="00F45E99">
        <w:tc>
          <w:tcPr>
            <w:tcW w:w="4786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Beskriv selve opplegget for svømmeopplæringen</w:t>
            </w:r>
          </w:p>
        </w:tc>
        <w:tc>
          <w:tcPr>
            <w:tcW w:w="4426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</w:tbl>
    <w:p w:rsidR="006C252A" w:rsidRDefault="006C252A" w:rsidP="006C252A"/>
    <w:p w:rsidR="0067219F" w:rsidRDefault="0067219F"/>
    <w:sectPr w:rsidR="0067219F" w:rsidSect="00A73057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52A"/>
    <w:rsid w:val="002B1A53"/>
    <w:rsid w:val="0051311E"/>
    <w:rsid w:val="0067219F"/>
    <w:rsid w:val="006C252A"/>
    <w:rsid w:val="009D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1A642F-1410-4C78-882D-43B87EDF0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52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 i Nord-Trøndelag</Company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Aamot, Cecilie Halland</dc:creator>
  <cp:keywords/>
  <dc:description/>
  <cp:lastModifiedBy>Lasic, Nijaza</cp:lastModifiedBy>
  <cp:revision>2</cp:revision>
  <dcterms:created xsi:type="dcterms:W3CDTF">2018-01-26T13:38:00Z</dcterms:created>
  <dcterms:modified xsi:type="dcterms:W3CDTF">2018-01-26T13:38:00Z</dcterms:modified>
</cp:coreProperties>
</file>